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F6" w:rsidRDefault="007B6BF6" w:rsidP="007B6BF6">
      <w:pPr>
        <w:jc w:val="center"/>
        <w:rPr>
          <w:rFonts w:ascii="Cambria" w:hAnsi="Cambria"/>
          <w:b/>
          <w:i/>
          <w:sz w:val="22"/>
          <w:szCs w:val="20"/>
        </w:rPr>
      </w:pPr>
      <w:r w:rsidRPr="00624A20">
        <w:rPr>
          <w:rFonts w:ascii="Cambria" w:hAnsi="Cambria"/>
          <w:b/>
          <w:i/>
          <w:sz w:val="22"/>
          <w:szCs w:val="20"/>
        </w:rPr>
        <w:t>Тер</w:t>
      </w:r>
      <w:r w:rsidR="00045819">
        <w:rPr>
          <w:rFonts w:ascii="Cambria" w:hAnsi="Cambria"/>
          <w:b/>
          <w:i/>
          <w:sz w:val="22"/>
          <w:szCs w:val="20"/>
        </w:rPr>
        <w:t>риториальный отдел Новохопёрского</w:t>
      </w:r>
      <w:r w:rsidRPr="00624A20">
        <w:rPr>
          <w:rFonts w:ascii="Cambria" w:hAnsi="Cambria"/>
          <w:b/>
          <w:i/>
          <w:sz w:val="22"/>
          <w:szCs w:val="20"/>
        </w:rPr>
        <w:t xml:space="preserve"> района</w:t>
      </w:r>
    </w:p>
    <w:p w:rsidR="007B6BF6" w:rsidRDefault="007B6BF6" w:rsidP="007B6BF6">
      <w:pPr>
        <w:jc w:val="center"/>
        <w:rPr>
          <w:rFonts w:ascii="Cambria" w:hAnsi="Cambria"/>
          <w:b/>
          <w:i/>
          <w:sz w:val="22"/>
          <w:szCs w:val="20"/>
        </w:rPr>
      </w:pPr>
      <w:r w:rsidRPr="00624A20">
        <w:rPr>
          <w:rFonts w:ascii="Cambria" w:hAnsi="Cambria"/>
          <w:b/>
          <w:i/>
          <w:sz w:val="22"/>
          <w:szCs w:val="20"/>
        </w:rPr>
        <w:t>управления гостехнадзора Воронежской области</w:t>
      </w:r>
    </w:p>
    <w:p w:rsidR="007B6BF6" w:rsidRDefault="007B6BF6" w:rsidP="007B6BF6">
      <w:pPr>
        <w:jc w:val="center"/>
        <w:rPr>
          <w:rFonts w:ascii="Cambria" w:hAnsi="Cambria"/>
          <w:b/>
          <w:i/>
          <w:sz w:val="22"/>
          <w:szCs w:val="20"/>
        </w:rPr>
      </w:pPr>
    </w:p>
    <w:p w:rsidR="007B6BF6" w:rsidRPr="007B6BF6" w:rsidRDefault="007B6BF6" w:rsidP="007B6BF6">
      <w:pPr>
        <w:jc w:val="center"/>
        <w:rPr>
          <w:rFonts w:ascii="Cambria" w:hAnsi="Cambria"/>
          <w:b/>
          <w:i/>
          <w:sz w:val="22"/>
          <w:szCs w:val="20"/>
        </w:rPr>
      </w:pPr>
      <w:r w:rsidRPr="007B6BF6">
        <w:rPr>
          <w:rFonts w:ascii="Cambria" w:hAnsi="Cambria"/>
          <w:b/>
          <w:i/>
          <w:sz w:val="22"/>
          <w:szCs w:val="20"/>
        </w:rPr>
        <w:t>Налоговый кодекс Российской Федерации (НК РФ) (с изменениями и дополнениями)</w:t>
      </w:r>
    </w:p>
    <w:p w:rsidR="007B6BF6" w:rsidRPr="007B6BF6" w:rsidRDefault="007B6BF6" w:rsidP="007B6BF6">
      <w:pPr>
        <w:jc w:val="center"/>
        <w:rPr>
          <w:rFonts w:ascii="Cambria" w:hAnsi="Cambria"/>
          <w:b/>
          <w:i/>
          <w:sz w:val="22"/>
          <w:szCs w:val="20"/>
        </w:rPr>
      </w:pPr>
      <w:r w:rsidRPr="007B6BF6">
        <w:rPr>
          <w:rFonts w:ascii="Cambria" w:hAnsi="Cambria"/>
          <w:b/>
          <w:i/>
          <w:sz w:val="22"/>
          <w:szCs w:val="20"/>
        </w:rPr>
        <w:t>Часть вторая</w:t>
      </w:r>
    </w:p>
    <w:p w:rsidR="007B6BF6" w:rsidRPr="007B6BF6" w:rsidRDefault="007B6BF6" w:rsidP="007B6BF6">
      <w:pPr>
        <w:jc w:val="center"/>
        <w:rPr>
          <w:rFonts w:ascii="Cambria" w:hAnsi="Cambria"/>
          <w:b/>
          <w:i/>
          <w:sz w:val="22"/>
          <w:szCs w:val="20"/>
        </w:rPr>
      </w:pPr>
      <w:r w:rsidRPr="007B6BF6">
        <w:rPr>
          <w:rFonts w:ascii="Cambria" w:hAnsi="Cambria"/>
          <w:b/>
          <w:i/>
          <w:sz w:val="22"/>
          <w:szCs w:val="20"/>
        </w:rPr>
        <w:t>Раздел VIII. Федеральные налоги (ст.ст. 143 - 346)</w:t>
      </w:r>
    </w:p>
    <w:p w:rsidR="007B6BF6" w:rsidRPr="00624A20" w:rsidRDefault="007B6BF6" w:rsidP="007B6BF6">
      <w:pPr>
        <w:jc w:val="center"/>
        <w:rPr>
          <w:rFonts w:ascii="Cambria" w:hAnsi="Cambria"/>
          <w:b/>
          <w:i/>
          <w:sz w:val="22"/>
          <w:szCs w:val="20"/>
        </w:rPr>
      </w:pPr>
      <w:r w:rsidRPr="007B6BF6">
        <w:rPr>
          <w:rFonts w:ascii="Cambria" w:hAnsi="Cambria"/>
          <w:b/>
          <w:i/>
          <w:sz w:val="22"/>
          <w:szCs w:val="20"/>
        </w:rPr>
        <w:t>Глава 25.3. Государственная пошлина (ст.ст. 333.16 - 333.42)</w:t>
      </w:r>
    </w:p>
    <w:p w:rsidR="007B6BF6" w:rsidRPr="008D1376" w:rsidRDefault="007B6BF6" w:rsidP="008D1376">
      <w:pPr>
        <w:tabs>
          <w:tab w:val="left" w:pos="534"/>
          <w:tab w:val="left" w:pos="3828"/>
          <w:tab w:val="left" w:pos="7196"/>
          <w:tab w:val="left" w:pos="8188"/>
        </w:tabs>
        <w:rPr>
          <w:b/>
          <w:sz w:val="24"/>
          <w:szCs w:val="24"/>
        </w:rPr>
      </w:pPr>
      <w:r w:rsidRPr="008D1376">
        <w:rPr>
          <w:b/>
          <w:sz w:val="24"/>
          <w:szCs w:val="24"/>
        </w:rPr>
        <w:tab/>
      </w:r>
      <w:r w:rsidRPr="008D1376">
        <w:rPr>
          <w:b/>
          <w:sz w:val="24"/>
          <w:szCs w:val="24"/>
        </w:rPr>
        <w:tab/>
      </w:r>
    </w:p>
    <w:tbl>
      <w:tblPr>
        <w:tblStyle w:val="af5"/>
        <w:tblW w:w="0" w:type="auto"/>
        <w:tblLook w:val="04A0"/>
      </w:tblPr>
      <w:tblGrid>
        <w:gridCol w:w="520"/>
        <w:gridCol w:w="3210"/>
        <w:gridCol w:w="3283"/>
        <w:gridCol w:w="967"/>
        <w:gridCol w:w="1348"/>
      </w:tblGrid>
      <w:tr w:rsidR="008D1376" w:rsidRPr="007B6BF6" w:rsidTr="007B6BF6">
        <w:trPr>
          <w:trHeight w:val="782"/>
        </w:trPr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8D1376" w:rsidRPr="007B6BF6" w:rsidRDefault="008D1376" w:rsidP="007B6BF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6BF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10" w:type="dxa"/>
            <w:tcBorders>
              <w:bottom w:val="single" w:sz="12" w:space="0" w:color="auto"/>
            </w:tcBorders>
            <w:vAlign w:val="center"/>
          </w:tcPr>
          <w:p w:rsidR="008D1376" w:rsidRPr="007B6BF6" w:rsidRDefault="008D1376" w:rsidP="007B6BF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6BF6">
              <w:rPr>
                <w:b/>
                <w:sz w:val="22"/>
                <w:szCs w:val="22"/>
              </w:rPr>
              <w:t>Наименование действий</w:t>
            </w:r>
          </w:p>
        </w:tc>
        <w:tc>
          <w:tcPr>
            <w:tcW w:w="3283" w:type="dxa"/>
            <w:tcBorders>
              <w:bottom w:val="single" w:sz="12" w:space="0" w:color="auto"/>
            </w:tcBorders>
            <w:vAlign w:val="center"/>
          </w:tcPr>
          <w:p w:rsidR="008D1376" w:rsidRPr="007B6BF6" w:rsidRDefault="008D1376" w:rsidP="007B6BF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6BF6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967" w:type="dxa"/>
            <w:tcBorders>
              <w:bottom w:val="single" w:sz="12" w:space="0" w:color="auto"/>
            </w:tcBorders>
            <w:vAlign w:val="center"/>
          </w:tcPr>
          <w:p w:rsidR="008D1376" w:rsidRPr="007B6BF6" w:rsidRDefault="008D1376" w:rsidP="007B6BF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6BF6">
              <w:rPr>
                <w:b/>
                <w:sz w:val="22"/>
                <w:szCs w:val="22"/>
              </w:rPr>
              <w:t>Сумма</w:t>
            </w:r>
          </w:p>
        </w:tc>
        <w:tc>
          <w:tcPr>
            <w:tcW w:w="1348" w:type="dxa"/>
            <w:tcBorders>
              <w:bottom w:val="single" w:sz="12" w:space="0" w:color="auto"/>
            </w:tcBorders>
            <w:vAlign w:val="center"/>
          </w:tcPr>
          <w:p w:rsidR="008D1376" w:rsidRPr="007B6BF6" w:rsidRDefault="008D1376" w:rsidP="007B6BF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6BF6">
              <w:rPr>
                <w:b/>
                <w:sz w:val="22"/>
                <w:szCs w:val="22"/>
              </w:rPr>
              <w:t>Итого</w:t>
            </w:r>
          </w:p>
        </w:tc>
      </w:tr>
      <w:tr w:rsidR="007B6BF6" w:rsidRPr="007B6BF6" w:rsidTr="007B6BF6">
        <w:trPr>
          <w:trHeight w:val="193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6BF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10" w:type="dxa"/>
            <w:vMerge w:val="restart"/>
            <w:tcBorders>
              <w:top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Регистрация</w:t>
            </w:r>
          </w:p>
        </w:tc>
        <w:tc>
          <w:tcPr>
            <w:tcW w:w="3283" w:type="dxa"/>
            <w:tcBorders>
              <w:top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Выдача св-ва о регистрации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500</w:t>
            </w:r>
          </w:p>
        </w:tc>
        <w:tc>
          <w:tcPr>
            <w:tcW w:w="13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b/>
                <w:sz w:val="22"/>
                <w:szCs w:val="22"/>
              </w:rPr>
              <w:t>2350 р.</w:t>
            </w:r>
          </w:p>
        </w:tc>
      </w:tr>
      <w:tr w:rsidR="007B6BF6" w:rsidRPr="007B6BF6" w:rsidTr="007B6BF6">
        <w:trPr>
          <w:trHeight w:val="193"/>
        </w:trPr>
        <w:tc>
          <w:tcPr>
            <w:tcW w:w="520" w:type="dxa"/>
            <w:vMerge/>
            <w:tcBorders>
              <w:left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0" w:type="dxa"/>
            <w:vMerge/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83" w:type="dxa"/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Внесение изменений в ПСМ</w:t>
            </w:r>
          </w:p>
        </w:tc>
        <w:tc>
          <w:tcPr>
            <w:tcW w:w="967" w:type="dxa"/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350</w:t>
            </w:r>
          </w:p>
        </w:tc>
        <w:tc>
          <w:tcPr>
            <w:tcW w:w="1348" w:type="dxa"/>
            <w:vMerge/>
            <w:tcBorders>
              <w:right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B6BF6" w:rsidRPr="007B6BF6" w:rsidTr="007B6BF6">
        <w:trPr>
          <w:trHeight w:val="193"/>
        </w:trPr>
        <w:tc>
          <w:tcPr>
            <w:tcW w:w="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0" w:type="dxa"/>
            <w:vMerge/>
            <w:tcBorders>
              <w:bottom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83" w:type="dxa"/>
            <w:tcBorders>
              <w:bottom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Выдача ГРЗ</w:t>
            </w:r>
          </w:p>
        </w:tc>
        <w:tc>
          <w:tcPr>
            <w:tcW w:w="967" w:type="dxa"/>
            <w:tcBorders>
              <w:bottom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1500</w:t>
            </w:r>
          </w:p>
        </w:tc>
        <w:tc>
          <w:tcPr>
            <w:tcW w:w="134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B6BF6" w:rsidRPr="007B6BF6" w:rsidTr="007B6BF6">
        <w:trPr>
          <w:trHeight w:val="186"/>
        </w:trPr>
        <w:tc>
          <w:tcPr>
            <w:tcW w:w="520" w:type="dxa"/>
            <w:vMerge w:val="restart"/>
            <w:tcBorders>
              <w:top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6BF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10" w:type="dxa"/>
            <w:vMerge w:val="restart"/>
            <w:tcBorders>
              <w:top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Регистрация с выдачей ПСМ</w:t>
            </w:r>
          </w:p>
        </w:tc>
        <w:tc>
          <w:tcPr>
            <w:tcW w:w="3283" w:type="dxa"/>
            <w:tcBorders>
              <w:top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Выдача св-ва о регистрации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500</w:t>
            </w:r>
          </w:p>
        </w:tc>
        <w:tc>
          <w:tcPr>
            <w:tcW w:w="1348" w:type="dxa"/>
            <w:vMerge w:val="restart"/>
            <w:tcBorders>
              <w:top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b/>
                <w:sz w:val="22"/>
                <w:szCs w:val="22"/>
              </w:rPr>
              <w:t>2800 р.</w:t>
            </w:r>
          </w:p>
        </w:tc>
      </w:tr>
      <w:tr w:rsidR="007B6BF6" w:rsidRPr="007B6BF6" w:rsidTr="007B6BF6">
        <w:trPr>
          <w:trHeight w:val="211"/>
        </w:trPr>
        <w:tc>
          <w:tcPr>
            <w:tcW w:w="520" w:type="dxa"/>
            <w:vMerge/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0" w:type="dxa"/>
            <w:vMerge/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83" w:type="dxa"/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Выдача ПСМ</w:t>
            </w:r>
          </w:p>
        </w:tc>
        <w:tc>
          <w:tcPr>
            <w:tcW w:w="967" w:type="dxa"/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800</w:t>
            </w:r>
          </w:p>
        </w:tc>
        <w:tc>
          <w:tcPr>
            <w:tcW w:w="1348" w:type="dxa"/>
            <w:vMerge/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7B6BF6" w:rsidRPr="007B6BF6" w:rsidTr="007B6BF6">
        <w:trPr>
          <w:trHeight w:val="193"/>
        </w:trPr>
        <w:tc>
          <w:tcPr>
            <w:tcW w:w="520" w:type="dxa"/>
            <w:vMerge/>
            <w:tcBorders>
              <w:bottom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0" w:type="dxa"/>
            <w:vMerge/>
            <w:tcBorders>
              <w:bottom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83" w:type="dxa"/>
            <w:tcBorders>
              <w:bottom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Выдача ГРЗ</w:t>
            </w:r>
          </w:p>
        </w:tc>
        <w:tc>
          <w:tcPr>
            <w:tcW w:w="967" w:type="dxa"/>
            <w:tcBorders>
              <w:bottom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1500</w:t>
            </w:r>
          </w:p>
        </w:tc>
        <w:tc>
          <w:tcPr>
            <w:tcW w:w="1348" w:type="dxa"/>
            <w:vMerge/>
            <w:tcBorders>
              <w:bottom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D1376" w:rsidRPr="007B6BF6" w:rsidTr="007B6BF6">
        <w:trPr>
          <w:trHeight w:val="193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1376" w:rsidRPr="007B6BF6" w:rsidRDefault="00B61262" w:rsidP="007B6BF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6BF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1376" w:rsidRPr="007B6BF6" w:rsidRDefault="00B61262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Техосмотр</w:t>
            </w:r>
          </w:p>
        </w:tc>
        <w:tc>
          <w:tcPr>
            <w:tcW w:w="3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1376" w:rsidRPr="007B6BF6" w:rsidRDefault="00B61262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Выдача св-ва о прох-ии  ТО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1376" w:rsidRPr="007B6BF6" w:rsidRDefault="00A67A5F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4</w:t>
            </w:r>
            <w:r w:rsidR="00B61262" w:rsidRPr="007B6BF6">
              <w:rPr>
                <w:sz w:val="22"/>
                <w:szCs w:val="22"/>
              </w:rPr>
              <w:t>00</w:t>
            </w:r>
          </w:p>
        </w:tc>
        <w:tc>
          <w:tcPr>
            <w:tcW w:w="1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376" w:rsidRPr="007B6BF6" w:rsidRDefault="00A67A5F" w:rsidP="007B6BF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6BF6">
              <w:rPr>
                <w:b/>
                <w:sz w:val="22"/>
                <w:szCs w:val="22"/>
              </w:rPr>
              <w:t>4</w:t>
            </w:r>
            <w:r w:rsidR="00B61262" w:rsidRPr="007B6BF6">
              <w:rPr>
                <w:b/>
                <w:sz w:val="22"/>
                <w:szCs w:val="22"/>
              </w:rPr>
              <w:t>00 р.</w:t>
            </w:r>
          </w:p>
        </w:tc>
      </w:tr>
      <w:tr w:rsidR="008D1376" w:rsidRPr="007B6BF6" w:rsidTr="007B6BF6">
        <w:trPr>
          <w:trHeight w:val="193"/>
        </w:trPr>
        <w:tc>
          <w:tcPr>
            <w:tcW w:w="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1376" w:rsidRPr="007B6BF6" w:rsidRDefault="00A67A5F" w:rsidP="007B6BF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6BF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1376" w:rsidRPr="007B6BF6" w:rsidRDefault="00B61262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Удостоверение тракториста</w:t>
            </w:r>
          </w:p>
        </w:tc>
        <w:tc>
          <w:tcPr>
            <w:tcW w:w="3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1376" w:rsidRPr="007B6BF6" w:rsidRDefault="00B61262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Удостоверение тракториста</w:t>
            </w:r>
          </w:p>
        </w:tc>
        <w:tc>
          <w:tcPr>
            <w:tcW w:w="9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1376" w:rsidRPr="007B6BF6" w:rsidRDefault="00A67A5F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5</w:t>
            </w:r>
            <w:r w:rsidR="00B61262" w:rsidRPr="007B6BF6">
              <w:rPr>
                <w:sz w:val="22"/>
                <w:szCs w:val="22"/>
              </w:rPr>
              <w:t>00</w:t>
            </w:r>
          </w:p>
        </w:tc>
        <w:tc>
          <w:tcPr>
            <w:tcW w:w="13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D1376" w:rsidRPr="007B6BF6" w:rsidRDefault="00A67A5F" w:rsidP="007B6BF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6BF6">
              <w:rPr>
                <w:b/>
                <w:sz w:val="22"/>
                <w:szCs w:val="22"/>
              </w:rPr>
              <w:t>5</w:t>
            </w:r>
            <w:r w:rsidR="00B61262" w:rsidRPr="007B6BF6">
              <w:rPr>
                <w:b/>
                <w:sz w:val="22"/>
                <w:szCs w:val="22"/>
              </w:rPr>
              <w:t>00 р.</w:t>
            </w:r>
          </w:p>
        </w:tc>
      </w:tr>
      <w:tr w:rsidR="007B6BF6" w:rsidRPr="007B6BF6" w:rsidTr="007B6BF6">
        <w:trPr>
          <w:trHeight w:val="4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6BF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210" w:type="dxa"/>
            <w:vMerge w:val="restart"/>
            <w:tcBorders>
              <w:top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Снятие с учета с выдачей ГРЗ «Транзит»</w:t>
            </w:r>
          </w:p>
        </w:tc>
        <w:tc>
          <w:tcPr>
            <w:tcW w:w="3283" w:type="dxa"/>
            <w:tcBorders>
              <w:top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Внесение изменений в ПСМ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350</w:t>
            </w:r>
          </w:p>
        </w:tc>
        <w:tc>
          <w:tcPr>
            <w:tcW w:w="13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6BF6">
              <w:rPr>
                <w:b/>
                <w:sz w:val="22"/>
                <w:szCs w:val="22"/>
              </w:rPr>
              <w:t>550 р.</w:t>
            </w:r>
          </w:p>
        </w:tc>
      </w:tr>
      <w:tr w:rsidR="007B6BF6" w:rsidRPr="007B6BF6" w:rsidTr="007B6BF6">
        <w:trPr>
          <w:trHeight w:val="110"/>
        </w:trPr>
        <w:tc>
          <w:tcPr>
            <w:tcW w:w="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0" w:type="dxa"/>
            <w:vMerge/>
            <w:tcBorders>
              <w:bottom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83" w:type="dxa"/>
            <w:tcBorders>
              <w:bottom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Выдача знака «Транзит»</w:t>
            </w:r>
          </w:p>
        </w:tc>
        <w:tc>
          <w:tcPr>
            <w:tcW w:w="967" w:type="dxa"/>
            <w:tcBorders>
              <w:bottom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200</w:t>
            </w:r>
          </w:p>
        </w:tc>
        <w:tc>
          <w:tcPr>
            <w:tcW w:w="134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B6BF6" w:rsidRPr="007B6BF6" w:rsidTr="007B6BF6">
        <w:trPr>
          <w:trHeight w:val="113"/>
        </w:trPr>
        <w:tc>
          <w:tcPr>
            <w:tcW w:w="520" w:type="dxa"/>
            <w:vMerge w:val="restart"/>
            <w:tcBorders>
              <w:top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7B6BF6" w:rsidRPr="007B6BF6" w:rsidRDefault="007B6BF6" w:rsidP="007B6BF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6BF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10" w:type="dxa"/>
            <w:vMerge w:val="restart"/>
            <w:tcBorders>
              <w:top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Замена св-ва о регистрации</w:t>
            </w:r>
          </w:p>
        </w:tc>
        <w:tc>
          <w:tcPr>
            <w:tcW w:w="3283" w:type="dxa"/>
            <w:tcBorders>
              <w:top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Выдача св-ва о регистрации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500</w:t>
            </w:r>
          </w:p>
        </w:tc>
        <w:tc>
          <w:tcPr>
            <w:tcW w:w="1348" w:type="dxa"/>
            <w:vMerge w:val="restart"/>
            <w:tcBorders>
              <w:top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6BF6">
              <w:rPr>
                <w:b/>
                <w:sz w:val="22"/>
                <w:szCs w:val="22"/>
              </w:rPr>
              <w:t>850 р.</w:t>
            </w:r>
          </w:p>
        </w:tc>
      </w:tr>
      <w:tr w:rsidR="007B6BF6" w:rsidRPr="007B6BF6" w:rsidTr="007B6BF6">
        <w:trPr>
          <w:trHeight w:val="193"/>
        </w:trPr>
        <w:tc>
          <w:tcPr>
            <w:tcW w:w="520" w:type="dxa"/>
            <w:vMerge/>
            <w:tcBorders>
              <w:bottom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0" w:type="dxa"/>
            <w:vMerge/>
            <w:tcBorders>
              <w:bottom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83" w:type="dxa"/>
            <w:tcBorders>
              <w:bottom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Внесение изменений в ПСМ</w:t>
            </w:r>
          </w:p>
        </w:tc>
        <w:tc>
          <w:tcPr>
            <w:tcW w:w="967" w:type="dxa"/>
            <w:tcBorders>
              <w:bottom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350</w:t>
            </w:r>
          </w:p>
        </w:tc>
        <w:tc>
          <w:tcPr>
            <w:tcW w:w="1348" w:type="dxa"/>
            <w:vMerge/>
            <w:tcBorders>
              <w:bottom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B6BF6" w:rsidRPr="007B6BF6" w:rsidTr="007B6BF6">
        <w:trPr>
          <w:trHeight w:val="186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6BF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210" w:type="dxa"/>
            <w:vMerge w:val="restart"/>
            <w:tcBorders>
              <w:top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Замена ГРЗ испорченного</w:t>
            </w:r>
          </w:p>
        </w:tc>
        <w:tc>
          <w:tcPr>
            <w:tcW w:w="3283" w:type="dxa"/>
            <w:tcBorders>
              <w:top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Выдача св-ва о регистрации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500</w:t>
            </w:r>
          </w:p>
        </w:tc>
        <w:tc>
          <w:tcPr>
            <w:tcW w:w="134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b/>
                <w:sz w:val="22"/>
                <w:szCs w:val="22"/>
              </w:rPr>
              <w:t>2350 р.</w:t>
            </w:r>
          </w:p>
        </w:tc>
      </w:tr>
      <w:tr w:rsidR="007B6BF6" w:rsidRPr="007B6BF6" w:rsidTr="007B6BF6">
        <w:trPr>
          <w:trHeight w:val="193"/>
        </w:trPr>
        <w:tc>
          <w:tcPr>
            <w:tcW w:w="520" w:type="dxa"/>
            <w:vMerge/>
            <w:tcBorders>
              <w:left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0" w:type="dxa"/>
            <w:vMerge/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83" w:type="dxa"/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Внесение изменений в ПСМ</w:t>
            </w:r>
          </w:p>
        </w:tc>
        <w:tc>
          <w:tcPr>
            <w:tcW w:w="967" w:type="dxa"/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350</w:t>
            </w:r>
          </w:p>
        </w:tc>
        <w:tc>
          <w:tcPr>
            <w:tcW w:w="1348" w:type="dxa"/>
            <w:vMerge/>
            <w:tcBorders>
              <w:right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7B6BF6" w:rsidRPr="007B6BF6" w:rsidTr="007B6BF6">
        <w:trPr>
          <w:trHeight w:val="193"/>
        </w:trPr>
        <w:tc>
          <w:tcPr>
            <w:tcW w:w="5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10" w:type="dxa"/>
            <w:vMerge/>
            <w:tcBorders>
              <w:bottom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83" w:type="dxa"/>
            <w:tcBorders>
              <w:bottom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Выдача ГРЗ</w:t>
            </w:r>
          </w:p>
        </w:tc>
        <w:tc>
          <w:tcPr>
            <w:tcW w:w="967" w:type="dxa"/>
            <w:tcBorders>
              <w:bottom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1500</w:t>
            </w:r>
          </w:p>
        </w:tc>
        <w:tc>
          <w:tcPr>
            <w:tcW w:w="134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6BF6" w:rsidRPr="007B6BF6" w:rsidRDefault="007B6BF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D1376" w:rsidRPr="007B6BF6" w:rsidTr="007B6BF6">
        <w:trPr>
          <w:trHeight w:val="205"/>
        </w:trPr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8D1376" w:rsidRPr="007B6BF6" w:rsidRDefault="00A67A5F" w:rsidP="007B6BF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6BF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210" w:type="dxa"/>
            <w:tcBorders>
              <w:top w:val="single" w:sz="12" w:space="0" w:color="auto"/>
            </w:tcBorders>
            <w:vAlign w:val="center"/>
          </w:tcPr>
          <w:p w:rsidR="008D1376" w:rsidRPr="007B6BF6" w:rsidRDefault="006D6583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Списание</w:t>
            </w:r>
          </w:p>
        </w:tc>
        <w:tc>
          <w:tcPr>
            <w:tcW w:w="3283" w:type="dxa"/>
            <w:tcBorders>
              <w:top w:val="single" w:sz="12" w:space="0" w:color="auto"/>
            </w:tcBorders>
            <w:vAlign w:val="center"/>
          </w:tcPr>
          <w:p w:rsidR="008D1376" w:rsidRPr="007B6BF6" w:rsidRDefault="008D1376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12" w:space="0" w:color="auto"/>
            </w:tcBorders>
            <w:vAlign w:val="center"/>
          </w:tcPr>
          <w:p w:rsidR="008D1376" w:rsidRPr="007B6BF6" w:rsidRDefault="006D6583" w:rsidP="007B6BF6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B6BF6">
              <w:rPr>
                <w:sz w:val="22"/>
                <w:szCs w:val="22"/>
              </w:rPr>
              <w:t>0</w:t>
            </w:r>
          </w:p>
        </w:tc>
        <w:tc>
          <w:tcPr>
            <w:tcW w:w="1348" w:type="dxa"/>
            <w:tcBorders>
              <w:top w:val="single" w:sz="12" w:space="0" w:color="auto"/>
            </w:tcBorders>
            <w:vAlign w:val="center"/>
          </w:tcPr>
          <w:p w:rsidR="008D1376" w:rsidRPr="007B6BF6" w:rsidRDefault="006D6583" w:rsidP="007B6BF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7B6BF6">
              <w:rPr>
                <w:b/>
                <w:sz w:val="22"/>
                <w:szCs w:val="22"/>
              </w:rPr>
              <w:t>0 р.</w:t>
            </w:r>
          </w:p>
        </w:tc>
      </w:tr>
    </w:tbl>
    <w:p w:rsidR="00E24A8F" w:rsidRDefault="00E24A8F"/>
    <w:p w:rsidR="006D6583" w:rsidRPr="007B6BF6" w:rsidRDefault="006D6583">
      <w:pPr>
        <w:rPr>
          <w:i/>
          <w:sz w:val="22"/>
        </w:rPr>
      </w:pPr>
      <w:r w:rsidRPr="007B6BF6">
        <w:rPr>
          <w:i/>
          <w:sz w:val="22"/>
        </w:rPr>
        <w:t>ПСМ – паспорт самоходной машины</w:t>
      </w:r>
    </w:p>
    <w:p w:rsidR="006D6583" w:rsidRDefault="006D6583">
      <w:pPr>
        <w:rPr>
          <w:i/>
          <w:sz w:val="22"/>
        </w:rPr>
      </w:pPr>
      <w:r w:rsidRPr="007B6BF6">
        <w:rPr>
          <w:i/>
          <w:sz w:val="22"/>
        </w:rPr>
        <w:t xml:space="preserve">ГРЗ – государственный </w:t>
      </w:r>
      <w:r w:rsidR="0005045B" w:rsidRPr="007B6BF6">
        <w:rPr>
          <w:i/>
          <w:sz w:val="22"/>
        </w:rPr>
        <w:t>регистрационный знак</w:t>
      </w:r>
    </w:p>
    <w:p w:rsidR="007B6BF6" w:rsidRDefault="007B6BF6">
      <w:pPr>
        <w:rPr>
          <w:i/>
          <w:sz w:val="22"/>
        </w:rPr>
      </w:pPr>
    </w:p>
    <w:p w:rsidR="007B6BF6" w:rsidRPr="00624A20" w:rsidRDefault="00045819" w:rsidP="007B6BF6">
      <w:pPr>
        <w:ind w:firstLine="851"/>
        <w:rPr>
          <w:rFonts w:ascii="Cambria" w:hAnsi="Cambria"/>
          <w:b/>
          <w:i/>
          <w:sz w:val="22"/>
          <w:szCs w:val="20"/>
        </w:rPr>
      </w:pPr>
      <w:r>
        <w:rPr>
          <w:rFonts w:ascii="Cambria" w:hAnsi="Cambria"/>
          <w:b/>
          <w:i/>
          <w:sz w:val="22"/>
          <w:szCs w:val="20"/>
        </w:rPr>
        <w:t>Телефон для справок 33082</w:t>
      </w:r>
    </w:p>
    <w:p w:rsidR="007B6BF6" w:rsidRDefault="007B6BF6" w:rsidP="007B6BF6">
      <w:pPr>
        <w:ind w:firstLine="851"/>
      </w:pPr>
      <w:r w:rsidRPr="00624A20">
        <w:rPr>
          <w:rFonts w:ascii="Cambria" w:hAnsi="Cambria"/>
          <w:b/>
          <w:i/>
          <w:sz w:val="22"/>
          <w:szCs w:val="20"/>
        </w:rPr>
        <w:t xml:space="preserve">Электронная почта </w:t>
      </w:r>
      <w:r w:rsidR="00045819">
        <w:rPr>
          <w:rFonts w:ascii="Cambria" w:hAnsi="Cambria"/>
          <w:b/>
          <w:i/>
          <w:sz w:val="22"/>
          <w:lang w:val="en-US"/>
        </w:rPr>
        <w:t>imahotin</w:t>
      </w:r>
      <w:hyperlink r:id="rId6" w:history="1">
        <w:r w:rsidRPr="00624A20">
          <w:rPr>
            <w:rStyle w:val="afa"/>
            <w:rFonts w:ascii="Cambria" w:hAnsi="Cambria"/>
            <w:b/>
            <w:i/>
            <w:sz w:val="22"/>
            <w:szCs w:val="20"/>
            <w:lang w:val="en-US"/>
          </w:rPr>
          <w:t>@govvrn.ru</w:t>
        </w:r>
      </w:hyperlink>
    </w:p>
    <w:p w:rsidR="00045819" w:rsidRDefault="00045819" w:rsidP="007B6BF6">
      <w:pPr>
        <w:ind w:firstLine="851"/>
      </w:pPr>
    </w:p>
    <w:tbl>
      <w:tblPr>
        <w:tblW w:w="12120" w:type="dxa"/>
        <w:tblInd w:w="-25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4"/>
        <w:gridCol w:w="9516"/>
      </w:tblGrid>
      <w:tr w:rsidR="00045819" w:rsidTr="007E29B5">
        <w:tblPrEx>
          <w:tblCellMar>
            <w:top w:w="0" w:type="dxa"/>
            <w:bottom w:w="0" w:type="dxa"/>
          </w:tblCellMar>
        </w:tblPrEx>
        <w:trPr>
          <w:trHeight w:val="4018"/>
        </w:trPr>
        <w:tc>
          <w:tcPr>
            <w:tcW w:w="2604" w:type="dxa"/>
          </w:tcPr>
          <w:p w:rsidR="00045819" w:rsidRPr="000D0997" w:rsidRDefault="00045819" w:rsidP="007E29B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045819" w:rsidRDefault="00045819" w:rsidP="007E29B5">
            <w:pPr>
              <w:rPr>
                <w:lang w:val="en-US"/>
              </w:rPr>
            </w:pPr>
          </w:p>
        </w:tc>
        <w:tc>
          <w:tcPr>
            <w:tcW w:w="9516" w:type="dxa"/>
          </w:tcPr>
          <w:p w:rsidR="00045819" w:rsidRDefault="00045819" w:rsidP="007E29B5">
            <w:pPr>
              <w:rPr>
                <w:sz w:val="20"/>
                <w:szCs w:val="20"/>
              </w:rPr>
            </w:pPr>
          </w:p>
          <w:p w:rsidR="00045819" w:rsidRDefault="00045819" w:rsidP="007E2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Управление Федерального казначейства по Воронежской области</w:t>
            </w:r>
          </w:p>
          <w:p w:rsidR="00045819" w:rsidRDefault="00045819" w:rsidP="007E29B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  <w:u w:val="single"/>
              </w:rPr>
              <w:t xml:space="preserve">(Управление гостехнадзора Воронежской области  Новохоперский район)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</w:t>
            </w:r>
          </w:p>
          <w:p w:rsidR="00045819" w:rsidRDefault="00045819" w:rsidP="007E2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(наименование получателя платежа)</w:t>
            </w:r>
          </w:p>
          <w:p w:rsidR="00045819" w:rsidRPr="00C61FED" w:rsidRDefault="00045819" w:rsidP="007E29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_3666126322(366601001)</w:t>
            </w:r>
            <w:r>
              <w:rPr>
                <w:sz w:val="22"/>
                <w:szCs w:val="22"/>
              </w:rPr>
              <w:t xml:space="preserve">                                                ____</w:t>
            </w:r>
            <w:r>
              <w:rPr>
                <w:sz w:val="22"/>
                <w:szCs w:val="22"/>
                <w:u w:val="single"/>
              </w:rPr>
              <w:t>40101810500000010004</w:t>
            </w:r>
            <w:r>
              <w:rPr>
                <w:sz w:val="22"/>
                <w:szCs w:val="22"/>
              </w:rPr>
              <w:t>_____</w:t>
            </w:r>
          </w:p>
          <w:p w:rsidR="00045819" w:rsidRPr="005864B1" w:rsidRDefault="00045819" w:rsidP="007E29B5">
            <w:pPr>
              <w:tabs>
                <w:tab w:val="left" w:pos="5295"/>
              </w:tabs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(ИНН/КППполучателя платежа)</w:t>
            </w:r>
            <w:r>
              <w:rPr>
                <w:sz w:val="16"/>
                <w:szCs w:val="16"/>
              </w:rPr>
              <w:tab/>
              <w:t>(номер счета получателя платежа  _____________</w:t>
            </w:r>
            <w:r>
              <w:rPr>
                <w:sz w:val="22"/>
                <w:szCs w:val="22"/>
                <w:u w:val="single"/>
              </w:rPr>
              <w:t xml:space="preserve">                                  </w:t>
            </w:r>
            <w:r>
              <w:rPr>
                <w:sz w:val="22"/>
                <w:szCs w:val="22"/>
              </w:rPr>
              <w:t>___Банк получателя  ОТДЕЛЕНИЕ ВОРОНЕЖ Г, ВОРОНЕЖ_________</w:t>
            </w:r>
          </w:p>
          <w:p w:rsidR="00045819" w:rsidRPr="00A67A66" w:rsidRDefault="00045819" w:rsidP="007E29B5">
            <w:pPr>
              <w:tabs>
                <w:tab w:val="left" w:pos="5295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(наименование банка получателя платежа)</w:t>
            </w:r>
          </w:p>
          <w:p w:rsidR="00045819" w:rsidRDefault="00045819" w:rsidP="007E29B5">
            <w:pPr>
              <w:tabs>
                <w:tab w:val="left" w:pos="5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БИК 042007001                Код: 847 1 08 0714</w:t>
            </w:r>
            <w:r w:rsidRPr="0004581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01 </w:t>
            </w:r>
            <w:r w:rsidRPr="0004581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000 110           ОКТМО 20627000 </w:t>
            </w:r>
          </w:p>
          <w:p w:rsidR="00045819" w:rsidRDefault="00045819" w:rsidP="007E29B5">
            <w:pPr>
              <w:tabs>
                <w:tab w:val="left" w:pos="52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</w:p>
          <w:p w:rsidR="00045819" w:rsidRDefault="00045819" w:rsidP="007E29B5">
            <w:pPr>
              <w:tabs>
                <w:tab w:val="left" w:pos="5295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Плательщик:</w:t>
            </w:r>
            <w:r>
              <w:rPr>
                <w:sz w:val="18"/>
                <w:szCs w:val="18"/>
              </w:rPr>
              <w:t>_________________________________________________________________________________</w:t>
            </w:r>
          </w:p>
          <w:p w:rsidR="00045819" w:rsidRDefault="00045819" w:rsidP="007E29B5">
            <w:pPr>
              <w:tabs>
                <w:tab w:val="left" w:pos="529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обл. Новохопёрский район.___________________________________________________________</w:t>
            </w:r>
          </w:p>
          <w:p w:rsidR="00045819" w:rsidRPr="001B3D91" w:rsidRDefault="00045819" w:rsidP="007E29B5">
            <w:pPr>
              <w:tabs>
                <w:tab w:val="left" w:pos="5295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Назначение платежа</w:t>
            </w:r>
            <w:r w:rsidRPr="003068AB">
              <w:rPr>
                <w:sz w:val="20"/>
                <w:szCs w:val="20"/>
              </w:rPr>
              <w:t>:  госпошлина</w:t>
            </w:r>
            <w:r>
              <w:rPr>
                <w:sz w:val="18"/>
                <w:szCs w:val="18"/>
              </w:rPr>
              <w:t>____________________________________________________________</w:t>
            </w:r>
          </w:p>
          <w:p w:rsidR="00045819" w:rsidRDefault="00045819" w:rsidP="007E29B5">
            <w:pPr>
              <w:tabs>
                <w:tab w:val="left" w:pos="5295"/>
              </w:tabs>
              <w:rPr>
                <w:sz w:val="18"/>
                <w:szCs w:val="18"/>
              </w:rPr>
            </w:pPr>
          </w:p>
          <w:p w:rsidR="00045819" w:rsidRDefault="00045819" w:rsidP="007E29B5">
            <w:pPr>
              <w:tabs>
                <w:tab w:val="left" w:pos="5295"/>
              </w:tabs>
              <w:rPr>
                <w:sz w:val="20"/>
                <w:szCs w:val="20"/>
              </w:rPr>
            </w:pPr>
            <w:r w:rsidRPr="00A67A66">
              <w:rPr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A67A66">
              <w:rPr>
                <w:sz w:val="20"/>
                <w:szCs w:val="20"/>
              </w:rPr>
              <w:t xml:space="preserve">Сумма </w:t>
            </w:r>
            <w:r>
              <w:rPr>
                <w:sz w:val="20"/>
                <w:szCs w:val="20"/>
              </w:rPr>
              <w:t>платежа:__________руб._____коп.</w:t>
            </w:r>
          </w:p>
          <w:p w:rsidR="00045819" w:rsidRPr="00A67A66" w:rsidRDefault="00045819" w:rsidP="007E29B5">
            <w:pPr>
              <w:tabs>
                <w:tab w:val="left" w:pos="5295"/>
              </w:tabs>
              <w:rPr>
                <w:sz w:val="20"/>
                <w:szCs w:val="20"/>
              </w:rPr>
            </w:pPr>
          </w:p>
          <w:p w:rsidR="00045819" w:rsidRPr="00347CBA" w:rsidRDefault="00045819" w:rsidP="007E29B5">
            <w:pPr>
              <w:tabs>
                <w:tab w:val="left" w:pos="5295"/>
                <w:tab w:val="left" w:pos="748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Плательщик:                                               (подпись)                                  Дата</w:t>
            </w:r>
          </w:p>
          <w:p w:rsidR="00045819" w:rsidRDefault="00045819" w:rsidP="007E29B5">
            <w:pPr>
              <w:tabs>
                <w:tab w:val="left" w:pos="5295"/>
              </w:tabs>
              <w:rPr>
                <w:sz w:val="20"/>
                <w:szCs w:val="20"/>
              </w:rPr>
            </w:pPr>
          </w:p>
        </w:tc>
      </w:tr>
    </w:tbl>
    <w:p w:rsidR="007B6BF6" w:rsidRPr="007B6BF6" w:rsidRDefault="007B6BF6" w:rsidP="00045819">
      <w:pPr>
        <w:rPr>
          <w:i/>
          <w:sz w:val="22"/>
        </w:rPr>
      </w:pPr>
    </w:p>
    <w:sectPr w:rsidR="007B6BF6" w:rsidRPr="007B6BF6" w:rsidSect="00E2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F4F" w:rsidRDefault="00221F4F" w:rsidP="008D1376">
      <w:pPr>
        <w:spacing w:line="240" w:lineRule="auto"/>
      </w:pPr>
      <w:r>
        <w:separator/>
      </w:r>
    </w:p>
  </w:endnote>
  <w:endnote w:type="continuationSeparator" w:id="1">
    <w:p w:rsidR="00221F4F" w:rsidRDefault="00221F4F" w:rsidP="008D1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F4F" w:rsidRDefault="00221F4F" w:rsidP="008D1376">
      <w:pPr>
        <w:spacing w:line="240" w:lineRule="auto"/>
      </w:pPr>
      <w:r>
        <w:separator/>
      </w:r>
    </w:p>
  </w:footnote>
  <w:footnote w:type="continuationSeparator" w:id="1">
    <w:p w:rsidR="00221F4F" w:rsidRDefault="00221F4F" w:rsidP="008D13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376"/>
    <w:rsid w:val="0000159D"/>
    <w:rsid w:val="00001CF3"/>
    <w:rsid w:val="00033E7E"/>
    <w:rsid w:val="00034F44"/>
    <w:rsid w:val="00045547"/>
    <w:rsid w:val="00045819"/>
    <w:rsid w:val="0005045B"/>
    <w:rsid w:val="00061B08"/>
    <w:rsid w:val="000778D8"/>
    <w:rsid w:val="00092ECF"/>
    <w:rsid w:val="00093397"/>
    <w:rsid w:val="000934C2"/>
    <w:rsid w:val="000A7DBB"/>
    <w:rsid w:val="000B16B7"/>
    <w:rsid w:val="000C731D"/>
    <w:rsid w:val="000D4802"/>
    <w:rsid w:val="00125A8B"/>
    <w:rsid w:val="00140109"/>
    <w:rsid w:val="00142699"/>
    <w:rsid w:val="0018351A"/>
    <w:rsid w:val="00192555"/>
    <w:rsid w:val="001968FD"/>
    <w:rsid w:val="001A1B19"/>
    <w:rsid w:val="001E5B81"/>
    <w:rsid w:val="001E5ECA"/>
    <w:rsid w:val="0020040E"/>
    <w:rsid w:val="00221F4F"/>
    <w:rsid w:val="00243C04"/>
    <w:rsid w:val="00252B5E"/>
    <w:rsid w:val="00257E16"/>
    <w:rsid w:val="00257E94"/>
    <w:rsid w:val="00287EB2"/>
    <w:rsid w:val="002B1533"/>
    <w:rsid w:val="002B7E34"/>
    <w:rsid w:val="002D27BC"/>
    <w:rsid w:val="002D3FFF"/>
    <w:rsid w:val="002D68B3"/>
    <w:rsid w:val="002D75A8"/>
    <w:rsid w:val="002E081C"/>
    <w:rsid w:val="002E0FE0"/>
    <w:rsid w:val="002E7C16"/>
    <w:rsid w:val="002F645C"/>
    <w:rsid w:val="00301469"/>
    <w:rsid w:val="003050A1"/>
    <w:rsid w:val="00306C1C"/>
    <w:rsid w:val="00307ADA"/>
    <w:rsid w:val="00325401"/>
    <w:rsid w:val="00351686"/>
    <w:rsid w:val="00363751"/>
    <w:rsid w:val="003675EE"/>
    <w:rsid w:val="00367B36"/>
    <w:rsid w:val="003939B6"/>
    <w:rsid w:val="00395660"/>
    <w:rsid w:val="003D2CB3"/>
    <w:rsid w:val="003F0B12"/>
    <w:rsid w:val="004147B1"/>
    <w:rsid w:val="0044616A"/>
    <w:rsid w:val="004840F0"/>
    <w:rsid w:val="00484E2A"/>
    <w:rsid w:val="004A3299"/>
    <w:rsid w:val="004A51DB"/>
    <w:rsid w:val="004B74F2"/>
    <w:rsid w:val="004D2FD6"/>
    <w:rsid w:val="004E00F6"/>
    <w:rsid w:val="00503518"/>
    <w:rsid w:val="00514785"/>
    <w:rsid w:val="00532A83"/>
    <w:rsid w:val="0055155F"/>
    <w:rsid w:val="005633D4"/>
    <w:rsid w:val="00576588"/>
    <w:rsid w:val="00591F8A"/>
    <w:rsid w:val="00595BA6"/>
    <w:rsid w:val="005A6A7C"/>
    <w:rsid w:val="005F4704"/>
    <w:rsid w:val="005F77CC"/>
    <w:rsid w:val="00625100"/>
    <w:rsid w:val="006705F6"/>
    <w:rsid w:val="00670BCD"/>
    <w:rsid w:val="006C2535"/>
    <w:rsid w:val="006D0F7E"/>
    <w:rsid w:val="006D6583"/>
    <w:rsid w:val="006E4006"/>
    <w:rsid w:val="006F53E8"/>
    <w:rsid w:val="007057FD"/>
    <w:rsid w:val="00706C27"/>
    <w:rsid w:val="007416B4"/>
    <w:rsid w:val="007501D6"/>
    <w:rsid w:val="00777452"/>
    <w:rsid w:val="007843C0"/>
    <w:rsid w:val="007911C3"/>
    <w:rsid w:val="007939DF"/>
    <w:rsid w:val="007B6BF6"/>
    <w:rsid w:val="007D2BE9"/>
    <w:rsid w:val="007E2E23"/>
    <w:rsid w:val="008011EE"/>
    <w:rsid w:val="00803562"/>
    <w:rsid w:val="0081517C"/>
    <w:rsid w:val="00822649"/>
    <w:rsid w:val="0082770B"/>
    <w:rsid w:val="00830FE8"/>
    <w:rsid w:val="0085240F"/>
    <w:rsid w:val="00873330"/>
    <w:rsid w:val="00873BD7"/>
    <w:rsid w:val="00876557"/>
    <w:rsid w:val="008A3195"/>
    <w:rsid w:val="008A473B"/>
    <w:rsid w:val="008B214B"/>
    <w:rsid w:val="008C3095"/>
    <w:rsid w:val="008C35D9"/>
    <w:rsid w:val="008C3AD9"/>
    <w:rsid w:val="008D1376"/>
    <w:rsid w:val="008E1B8B"/>
    <w:rsid w:val="008F6B37"/>
    <w:rsid w:val="008F6F92"/>
    <w:rsid w:val="00901A21"/>
    <w:rsid w:val="00902273"/>
    <w:rsid w:val="00904670"/>
    <w:rsid w:val="0091465C"/>
    <w:rsid w:val="00917BB2"/>
    <w:rsid w:val="0096222C"/>
    <w:rsid w:val="0098277E"/>
    <w:rsid w:val="00991947"/>
    <w:rsid w:val="00991FB8"/>
    <w:rsid w:val="009B700B"/>
    <w:rsid w:val="009C0C01"/>
    <w:rsid w:val="009D1AE5"/>
    <w:rsid w:val="009F4596"/>
    <w:rsid w:val="00A01943"/>
    <w:rsid w:val="00A051DD"/>
    <w:rsid w:val="00A2267A"/>
    <w:rsid w:val="00A27F2A"/>
    <w:rsid w:val="00A32994"/>
    <w:rsid w:val="00A341AF"/>
    <w:rsid w:val="00A672A1"/>
    <w:rsid w:val="00A67A5F"/>
    <w:rsid w:val="00A71EBC"/>
    <w:rsid w:val="00A73D3F"/>
    <w:rsid w:val="00A831C0"/>
    <w:rsid w:val="00A84CDE"/>
    <w:rsid w:val="00A9058F"/>
    <w:rsid w:val="00AA1B10"/>
    <w:rsid w:val="00AA4FA7"/>
    <w:rsid w:val="00AB1E9B"/>
    <w:rsid w:val="00AB3CF6"/>
    <w:rsid w:val="00AC0526"/>
    <w:rsid w:val="00AC3441"/>
    <w:rsid w:val="00B37B56"/>
    <w:rsid w:val="00B546B8"/>
    <w:rsid w:val="00B61262"/>
    <w:rsid w:val="00B74F58"/>
    <w:rsid w:val="00B81B29"/>
    <w:rsid w:val="00B8421D"/>
    <w:rsid w:val="00B95BEE"/>
    <w:rsid w:val="00BA75E1"/>
    <w:rsid w:val="00BB3DFC"/>
    <w:rsid w:val="00BB4327"/>
    <w:rsid w:val="00BB6827"/>
    <w:rsid w:val="00BD4B5C"/>
    <w:rsid w:val="00BE1DB4"/>
    <w:rsid w:val="00BE61D4"/>
    <w:rsid w:val="00BF183D"/>
    <w:rsid w:val="00BF45FF"/>
    <w:rsid w:val="00C019DB"/>
    <w:rsid w:val="00C168A1"/>
    <w:rsid w:val="00C20AEB"/>
    <w:rsid w:val="00C26F4E"/>
    <w:rsid w:val="00C3647A"/>
    <w:rsid w:val="00C52F02"/>
    <w:rsid w:val="00C7228A"/>
    <w:rsid w:val="00C74A65"/>
    <w:rsid w:val="00C85D89"/>
    <w:rsid w:val="00C949F3"/>
    <w:rsid w:val="00C95279"/>
    <w:rsid w:val="00CA7E4E"/>
    <w:rsid w:val="00CE1C16"/>
    <w:rsid w:val="00D01717"/>
    <w:rsid w:val="00D82702"/>
    <w:rsid w:val="00D92035"/>
    <w:rsid w:val="00D93186"/>
    <w:rsid w:val="00DA2C47"/>
    <w:rsid w:val="00DA3C4A"/>
    <w:rsid w:val="00DA494E"/>
    <w:rsid w:val="00DB122B"/>
    <w:rsid w:val="00DB1D25"/>
    <w:rsid w:val="00DB46AA"/>
    <w:rsid w:val="00DB7DD5"/>
    <w:rsid w:val="00DF66BC"/>
    <w:rsid w:val="00E15416"/>
    <w:rsid w:val="00E24A8F"/>
    <w:rsid w:val="00E33D6E"/>
    <w:rsid w:val="00E443B2"/>
    <w:rsid w:val="00E757D8"/>
    <w:rsid w:val="00E86952"/>
    <w:rsid w:val="00E87599"/>
    <w:rsid w:val="00EA11F6"/>
    <w:rsid w:val="00EB04D7"/>
    <w:rsid w:val="00EB78DC"/>
    <w:rsid w:val="00EC17EA"/>
    <w:rsid w:val="00ED1A49"/>
    <w:rsid w:val="00ED74CE"/>
    <w:rsid w:val="00EE61C6"/>
    <w:rsid w:val="00EE795A"/>
    <w:rsid w:val="00F0214B"/>
    <w:rsid w:val="00F16190"/>
    <w:rsid w:val="00F55B77"/>
    <w:rsid w:val="00F60B71"/>
    <w:rsid w:val="00F614C4"/>
    <w:rsid w:val="00F732A0"/>
    <w:rsid w:val="00F73F37"/>
    <w:rsid w:val="00F80653"/>
    <w:rsid w:val="00F845A5"/>
    <w:rsid w:val="00FA4E39"/>
    <w:rsid w:val="00FB5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AA"/>
    <w:pPr>
      <w:spacing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B46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6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4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4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46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46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46A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46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4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B4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B46A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B46A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B46AA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DB46A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B46A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B46A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B46A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a3">
    <w:name w:val="caption"/>
    <w:basedOn w:val="a"/>
    <w:next w:val="a"/>
    <w:uiPriority w:val="35"/>
    <w:semiHidden/>
    <w:unhideWhenUsed/>
    <w:qFormat/>
    <w:rsid w:val="00DB46A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46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B46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DB46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46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8">
    <w:name w:val="Strong"/>
    <w:uiPriority w:val="22"/>
    <w:qFormat/>
    <w:rsid w:val="00DB46AA"/>
    <w:rPr>
      <w:b/>
      <w:bCs/>
    </w:rPr>
  </w:style>
  <w:style w:type="character" w:styleId="a9">
    <w:name w:val="Emphasis"/>
    <w:uiPriority w:val="20"/>
    <w:qFormat/>
    <w:rsid w:val="00DB46AA"/>
    <w:rPr>
      <w:i/>
      <w:iCs/>
    </w:rPr>
  </w:style>
  <w:style w:type="paragraph" w:styleId="aa">
    <w:name w:val="No Spacing"/>
    <w:basedOn w:val="a"/>
    <w:link w:val="ab"/>
    <w:uiPriority w:val="1"/>
    <w:qFormat/>
    <w:rsid w:val="00DB46AA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B46AA"/>
    <w:rPr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DB46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46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B46AA"/>
    <w:rPr>
      <w:i/>
      <w:iCs/>
      <w:color w:val="000000" w:themeColor="text1"/>
      <w:sz w:val="28"/>
      <w:szCs w:val="28"/>
      <w:lang w:eastAsia="en-US"/>
    </w:rPr>
  </w:style>
  <w:style w:type="paragraph" w:styleId="ad">
    <w:name w:val="Intense Quote"/>
    <w:basedOn w:val="a"/>
    <w:next w:val="a"/>
    <w:link w:val="ae"/>
    <w:uiPriority w:val="30"/>
    <w:qFormat/>
    <w:rsid w:val="00DB46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B46AA"/>
    <w:rPr>
      <w:b/>
      <w:bCs/>
      <w:i/>
      <w:iCs/>
      <w:color w:val="4F81BD" w:themeColor="accent1"/>
      <w:sz w:val="28"/>
      <w:szCs w:val="28"/>
      <w:lang w:eastAsia="en-US"/>
    </w:rPr>
  </w:style>
  <w:style w:type="character" w:styleId="af">
    <w:name w:val="Subtle Emphasis"/>
    <w:uiPriority w:val="19"/>
    <w:qFormat/>
    <w:rsid w:val="00DB46AA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DB46AA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DB46AA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DB46A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DB46A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B46AA"/>
    <w:pPr>
      <w:outlineLvl w:val="9"/>
    </w:pPr>
  </w:style>
  <w:style w:type="table" w:styleId="af5">
    <w:name w:val="Table Grid"/>
    <w:basedOn w:val="a1"/>
    <w:uiPriority w:val="59"/>
    <w:rsid w:val="008D1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8D1376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8D1376"/>
    <w:rPr>
      <w:sz w:val="28"/>
      <w:szCs w:val="28"/>
      <w:lang w:eastAsia="en-US"/>
    </w:rPr>
  </w:style>
  <w:style w:type="paragraph" w:styleId="af8">
    <w:name w:val="footer"/>
    <w:basedOn w:val="a"/>
    <w:link w:val="af9"/>
    <w:uiPriority w:val="99"/>
    <w:unhideWhenUsed/>
    <w:rsid w:val="008D1376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8D1376"/>
    <w:rPr>
      <w:sz w:val="28"/>
      <w:szCs w:val="28"/>
      <w:lang w:eastAsia="en-US"/>
    </w:rPr>
  </w:style>
  <w:style w:type="character" w:styleId="afa">
    <w:name w:val="Hyperlink"/>
    <w:basedOn w:val="a0"/>
    <w:uiPriority w:val="99"/>
    <w:unhideWhenUsed/>
    <w:rsid w:val="007B6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myagkiy@govvr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Мягкий</dc:creator>
  <cp:lastModifiedBy>NOVOHOPERSK</cp:lastModifiedBy>
  <cp:revision>4</cp:revision>
  <cp:lastPrinted>2014-10-29T06:34:00Z</cp:lastPrinted>
  <dcterms:created xsi:type="dcterms:W3CDTF">2015-01-16T06:04:00Z</dcterms:created>
  <dcterms:modified xsi:type="dcterms:W3CDTF">2016-01-16T08:12:00Z</dcterms:modified>
</cp:coreProperties>
</file>